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CE15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المعلم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المدير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CE150F" w:rsidRDefault="00CE150F">
      <w:pPr>
        <w:spacing w:before="40" w:after="40"/>
        <w:jc w:val="right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CE15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المجال والبرنامج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القيم المستهدفة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CE150F" w:rsidRDefault="00CE150F">
      <w:pPr>
        <w:spacing w:before="40" w:after="40"/>
        <w:jc w:val="right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CE15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مكان التنفيذ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المساهمين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CE150F" w:rsidRDefault="00CE150F">
      <w:pPr>
        <w:spacing w:before="40" w:after="40"/>
        <w:jc w:val="right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CE15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اليوم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CE150F" w:rsidRDefault="00CE150F">
      <w:pPr>
        <w:spacing w:before="40" w:after="40"/>
        <w:jc w:val="right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CE150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الحصة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CE150F" w:rsidRDefault="00CE150F">
      <w:pPr>
        <w:spacing w:before="60" w:after="60"/>
        <w:jc w:val="right"/>
      </w:pPr>
    </w:p>
    <w:p w:rsidR="00CE150F" w:rsidRDefault="00F24C18">
      <w:pPr>
        <w:shd w:val="clear" w:color="auto" w:fill="EEEEEE"/>
        <w:spacing w:before="100" w:after="60"/>
        <w:jc w:val="right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🧩 آلية التنفيذ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E150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CE150F" w:rsidRDefault="00CE150F">
      <w:pPr>
        <w:spacing w:before="60" w:after="60"/>
        <w:jc w:val="right"/>
      </w:pPr>
    </w:p>
    <w:p w:rsidR="00CE150F" w:rsidRDefault="00F24C18">
      <w:pPr>
        <w:shd w:val="clear" w:color="auto" w:fill="EEEEEE"/>
        <w:spacing w:before="100" w:after="60"/>
        <w:jc w:val="right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⚠️ أبرز المعوقات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E150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CE150F" w:rsidRDefault="00CE150F">
      <w:pPr>
        <w:spacing w:before="60" w:after="60"/>
        <w:jc w:val="right"/>
      </w:pPr>
    </w:p>
    <w:p w:rsidR="00CE150F" w:rsidRDefault="00F24C18">
      <w:pPr>
        <w:shd w:val="clear" w:color="auto" w:fill="EEEEEE"/>
        <w:spacing w:before="100" w:after="60"/>
        <w:jc w:val="right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📷 الشواهد / المرفقات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CE150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CE150F" w:rsidRDefault="00F24C18">
            <w:pPr>
              <w:spacing w:before="200" w:after="200"/>
              <w:jc w:val="center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CE150F" w:rsidRDefault="00CE150F">
      <w:pPr>
        <w:spacing w:before="60" w:after="60"/>
        <w:jc w:val="right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CE150F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CE150F" w:rsidRDefault="00F24C18">
            <w:pPr>
              <w:spacing w:before="60" w:after="60"/>
              <w:jc w:val="right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معد التقرير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CE150F" w:rsidRDefault="00F24C18">
            <w:pPr>
              <w:spacing w:before="60" w:after="60"/>
              <w:jc w:val="right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المدرسة</w:t>
            </w:r>
          </w:p>
        </w:tc>
      </w:tr>
      <w:tr w:rsidR="00CE150F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CE150F" w:rsidRDefault="00F24C18">
            <w:pPr>
              <w:spacing w:before="40" w:after="40"/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</w:tbl>
    <w:p w:rsidR="00F24C18" w:rsidRDefault="00F24C18"/>
    <w:sectPr w:rsidR="00F24C18" w:rsidSect="00042A97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9D" w:rsidRDefault="002D569D" w:rsidP="00042A97">
      <w:r>
        <w:separator/>
      </w:r>
    </w:p>
  </w:endnote>
  <w:endnote w:type="continuationSeparator" w:id="0">
    <w:p w:rsidR="002D569D" w:rsidRDefault="002D569D" w:rsidP="0004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9D" w:rsidRDefault="002D569D" w:rsidP="00042A97">
      <w:r>
        <w:separator/>
      </w:r>
    </w:p>
  </w:footnote>
  <w:footnote w:type="continuationSeparator" w:id="0">
    <w:p w:rsidR="002D569D" w:rsidRDefault="002D569D" w:rsidP="00042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A97" w:rsidRDefault="00042A97" w:rsidP="00042A97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04D3CE" wp14:editId="603E8B5B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42A97" w:rsidRDefault="00042A97" w:rsidP="00042A97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042A97" w:rsidRDefault="00042A97" w:rsidP="00042A97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042A97" w:rsidRDefault="00042A97" w:rsidP="00042A97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042A97" w:rsidRDefault="00042A97" w:rsidP="00042A97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751645" wp14:editId="58E44AB4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42A97" w:rsidRDefault="00042A97" w:rsidP="00042A97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042A97" w:rsidRDefault="00042A97" w:rsidP="00042A97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042A97" w:rsidRDefault="00042A97" w:rsidP="00042A97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042A97" w:rsidRDefault="00042A97" w:rsidP="00042A97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912BBF9" wp14:editId="6EC21E77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42A97" w:rsidRPr="00D82B1F" w:rsidRDefault="00D82B1F" w:rsidP="00D82B1F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D82B1F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نشاط مدرسي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042A97" w:rsidRPr="00D82B1F" w:rsidRDefault="00D82B1F" w:rsidP="00D82B1F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D82B1F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نشاط مدرسي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817A15C" wp14:editId="2D961014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2A97" w:rsidRDefault="00042A97" w:rsidP="00042A97">
    <w:pPr>
      <w:pStyle w:val="a9"/>
    </w:pPr>
  </w:p>
  <w:p w:rsidR="00042A97" w:rsidRDefault="00042A97" w:rsidP="00042A97">
    <w:pPr>
      <w:pStyle w:val="a9"/>
    </w:pPr>
  </w:p>
  <w:p w:rsidR="00042A97" w:rsidRDefault="00042A9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3786F"/>
    <w:multiLevelType w:val="hybridMultilevel"/>
    <w:tmpl w:val="3EA6E7BA"/>
    <w:lvl w:ilvl="0" w:tplc="71E866DE">
      <w:start w:val="1"/>
      <w:numFmt w:val="bullet"/>
      <w:lvlText w:val="●"/>
      <w:lvlJc w:val="left"/>
      <w:pPr>
        <w:ind w:left="720" w:hanging="360"/>
      </w:pPr>
    </w:lvl>
    <w:lvl w:ilvl="1" w:tplc="D68EC1C4">
      <w:start w:val="1"/>
      <w:numFmt w:val="bullet"/>
      <w:lvlText w:val="○"/>
      <w:lvlJc w:val="left"/>
      <w:pPr>
        <w:ind w:left="1440" w:hanging="360"/>
      </w:pPr>
    </w:lvl>
    <w:lvl w:ilvl="2" w:tplc="01A8C3B2">
      <w:start w:val="1"/>
      <w:numFmt w:val="bullet"/>
      <w:lvlText w:val="■"/>
      <w:lvlJc w:val="left"/>
      <w:pPr>
        <w:ind w:left="2160" w:hanging="360"/>
      </w:pPr>
    </w:lvl>
    <w:lvl w:ilvl="3" w:tplc="FAD46444">
      <w:start w:val="1"/>
      <w:numFmt w:val="bullet"/>
      <w:lvlText w:val="●"/>
      <w:lvlJc w:val="left"/>
      <w:pPr>
        <w:ind w:left="2880" w:hanging="360"/>
      </w:pPr>
    </w:lvl>
    <w:lvl w:ilvl="4" w:tplc="1472A3DC">
      <w:start w:val="1"/>
      <w:numFmt w:val="bullet"/>
      <w:lvlText w:val="○"/>
      <w:lvlJc w:val="left"/>
      <w:pPr>
        <w:ind w:left="3600" w:hanging="360"/>
      </w:pPr>
    </w:lvl>
    <w:lvl w:ilvl="5" w:tplc="B840E860">
      <w:start w:val="1"/>
      <w:numFmt w:val="bullet"/>
      <w:lvlText w:val="■"/>
      <w:lvlJc w:val="left"/>
      <w:pPr>
        <w:ind w:left="4320" w:hanging="360"/>
      </w:pPr>
    </w:lvl>
    <w:lvl w:ilvl="6" w:tplc="6D220F6E">
      <w:start w:val="1"/>
      <w:numFmt w:val="bullet"/>
      <w:lvlText w:val="●"/>
      <w:lvlJc w:val="left"/>
      <w:pPr>
        <w:ind w:left="5040" w:hanging="360"/>
      </w:pPr>
    </w:lvl>
    <w:lvl w:ilvl="7" w:tplc="66DEE5EA">
      <w:start w:val="1"/>
      <w:numFmt w:val="bullet"/>
      <w:lvlText w:val="●"/>
      <w:lvlJc w:val="left"/>
      <w:pPr>
        <w:ind w:left="5760" w:hanging="360"/>
      </w:pPr>
    </w:lvl>
    <w:lvl w:ilvl="8" w:tplc="CB3AF2C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150F"/>
    <w:rsid w:val="00042A97"/>
    <w:rsid w:val="002D569D"/>
    <w:rsid w:val="00CE150F"/>
    <w:rsid w:val="00D82B1F"/>
    <w:rsid w:val="00F2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042A9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042A97"/>
  </w:style>
  <w:style w:type="paragraph" w:styleId="aa">
    <w:name w:val="footer"/>
    <w:basedOn w:val="a"/>
    <w:link w:val="Char2"/>
    <w:uiPriority w:val="99"/>
    <w:unhideWhenUsed/>
    <w:rsid w:val="00042A97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042A97"/>
  </w:style>
  <w:style w:type="paragraph" w:styleId="ab">
    <w:name w:val="Balloon Text"/>
    <w:basedOn w:val="a"/>
    <w:link w:val="Char3"/>
    <w:uiPriority w:val="99"/>
    <w:semiHidden/>
    <w:unhideWhenUsed/>
    <w:rsid w:val="00042A97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042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042A9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042A97"/>
  </w:style>
  <w:style w:type="paragraph" w:styleId="aa">
    <w:name w:val="footer"/>
    <w:basedOn w:val="a"/>
    <w:link w:val="Char2"/>
    <w:uiPriority w:val="99"/>
    <w:unhideWhenUsed/>
    <w:rsid w:val="00042A97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042A97"/>
  </w:style>
  <w:style w:type="paragraph" w:styleId="ab">
    <w:name w:val="Balloon Text"/>
    <w:basedOn w:val="a"/>
    <w:link w:val="Char3"/>
    <w:uiPriority w:val="99"/>
    <w:semiHidden/>
    <w:unhideWhenUsed/>
    <w:rsid w:val="00042A97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042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6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2026-06-01T16:57:00Z</dcterms:modified>
</cp:coreProperties>
</file>